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F48F" w14:textId="77777777" w:rsidR="00102470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(</w:t>
      </w:r>
      <w:r w:rsidR="000D7BE4" w:rsidRPr="000B4392">
        <w:rPr>
          <w:rFonts w:ascii="Arial" w:hAnsi="Arial" w:cs="Arial"/>
          <w:sz w:val="24"/>
          <w:szCs w:val="24"/>
          <w:lang w:val="es-MX"/>
        </w:rPr>
        <w:t>Ciudad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y fecha)</w:t>
      </w:r>
    </w:p>
    <w:p w14:paraId="7880E2B8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0386A5B5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F8FC3C7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Señores</w:t>
      </w:r>
    </w:p>
    <w:p w14:paraId="486210DA" w14:textId="77777777" w:rsidR="000B4392" w:rsidRDefault="000B4392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9569DE2" w14:textId="578B5A53" w:rsidR="00722DFE" w:rsidRPr="000B4392" w:rsidRDefault="00EE1CC5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04503">
        <w:rPr>
          <w:rFonts w:ascii="Arial" w:hAnsi="Arial" w:cs="Arial"/>
          <w:color w:val="FF0000"/>
          <w:sz w:val="24"/>
          <w:szCs w:val="24"/>
          <w:lang w:val="es-MX"/>
        </w:rPr>
        <w:t>XXX</w:t>
      </w:r>
      <w:r>
        <w:rPr>
          <w:rFonts w:ascii="Arial" w:hAnsi="Arial" w:cs="Arial"/>
          <w:color w:val="FF0000"/>
          <w:sz w:val="24"/>
          <w:szCs w:val="24"/>
          <w:lang w:val="es-MX"/>
        </w:rPr>
        <w:t xml:space="preserve">X </w:t>
      </w:r>
      <w:r w:rsidRPr="00A04503">
        <w:rPr>
          <w:rFonts w:ascii="Arial" w:hAnsi="Arial" w:cs="Arial"/>
          <w:color w:val="FF0000"/>
          <w:sz w:val="24"/>
          <w:szCs w:val="24"/>
          <w:lang w:val="es-MX"/>
        </w:rPr>
        <w:t>XXXX XXXX XXX</w:t>
      </w:r>
      <w:r>
        <w:rPr>
          <w:rFonts w:ascii="Arial" w:hAnsi="Arial" w:cs="Arial"/>
          <w:color w:val="FF0000"/>
          <w:sz w:val="24"/>
          <w:szCs w:val="24"/>
          <w:lang w:val="es-MX"/>
        </w:rPr>
        <w:t>X</w:t>
      </w:r>
    </w:p>
    <w:p w14:paraId="7AF3B2DA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Ciudad</w:t>
      </w:r>
    </w:p>
    <w:p w14:paraId="72214788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01C233CE" w14:textId="77777777" w:rsidR="00722DFE" w:rsidRPr="000B4392" w:rsidRDefault="00722DFE" w:rsidP="00722DF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24A2202" w14:textId="6A806E1E" w:rsidR="00722DFE" w:rsidRPr="000B4392" w:rsidRDefault="00722DFE" w:rsidP="000B439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B4392">
        <w:rPr>
          <w:rFonts w:ascii="Arial" w:hAnsi="Arial" w:cs="Arial"/>
          <w:b/>
          <w:bCs/>
          <w:sz w:val="24"/>
          <w:szCs w:val="24"/>
          <w:lang w:val="es-MX"/>
        </w:rPr>
        <w:t>REF:</w:t>
      </w:r>
      <w:r w:rsidR="000D7BE4" w:rsidRPr="000B439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8431D" w:rsidRPr="000B4392">
        <w:rPr>
          <w:rFonts w:ascii="Arial" w:hAnsi="Arial" w:cs="Arial"/>
          <w:b/>
          <w:bCs/>
          <w:sz w:val="24"/>
          <w:szCs w:val="24"/>
          <w:lang w:val="es-MX"/>
        </w:rPr>
        <w:t>CERTIFICACIÓN PARA EFECTOS DE RETENCIÓN EN LA FUENTE LEY</w:t>
      </w:r>
      <w:r w:rsidR="0078431D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8431D" w:rsidRPr="000B4392">
        <w:rPr>
          <w:rFonts w:ascii="Arial" w:hAnsi="Arial" w:cs="Arial"/>
          <w:b/>
          <w:bCs/>
          <w:sz w:val="24"/>
          <w:szCs w:val="24"/>
          <w:lang w:val="es-MX"/>
        </w:rPr>
        <w:t>1819 DE 2016 – RENTAS DE TRABAJO.</w:t>
      </w:r>
    </w:p>
    <w:p w14:paraId="410754BC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514A8F01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345D09FB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7054BC3F" w14:textId="54DE9CE6" w:rsidR="000D7BE4" w:rsidRPr="000B4392" w:rsidRDefault="0078431D" w:rsidP="000D7BE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B4392">
        <w:rPr>
          <w:rFonts w:ascii="Arial" w:hAnsi="Arial" w:cs="Arial"/>
          <w:b/>
          <w:sz w:val="24"/>
          <w:szCs w:val="24"/>
          <w:lang w:val="es-MX"/>
        </w:rPr>
        <w:t>CERTIFICACIÓN BAJO LA GRAVEDAD DE JURAMENTO</w:t>
      </w:r>
    </w:p>
    <w:p w14:paraId="7DC6A376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4879D955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05936846" w14:textId="77777777" w:rsidR="000D7BE4" w:rsidRPr="000B4392" w:rsidRDefault="000D7BE4" w:rsidP="000D7B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s-MX"/>
        </w:rPr>
      </w:pPr>
    </w:p>
    <w:p w14:paraId="03140978" w14:textId="07F5BCF0" w:rsidR="000D7BE4" w:rsidRPr="000B4392" w:rsidRDefault="000D7BE4" w:rsidP="000D7B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Yo</w:t>
      </w:r>
      <w:r w:rsidR="00A04503">
        <w:rPr>
          <w:rFonts w:ascii="Arial" w:hAnsi="Arial" w:cs="Arial"/>
          <w:sz w:val="24"/>
          <w:szCs w:val="24"/>
          <w:lang w:val="es-MX"/>
        </w:rPr>
        <w:t xml:space="preserve">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</w:t>
      </w:r>
      <w:r w:rsidR="00A04503">
        <w:rPr>
          <w:rFonts w:ascii="Arial" w:hAnsi="Arial" w:cs="Arial"/>
          <w:color w:val="FF0000"/>
          <w:sz w:val="24"/>
          <w:szCs w:val="24"/>
          <w:lang w:val="es-MX"/>
        </w:rPr>
        <w:t xml:space="preserve">X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 XXXX XXX</w:t>
      </w:r>
      <w:r w:rsidR="00A04503">
        <w:rPr>
          <w:rFonts w:ascii="Arial" w:hAnsi="Arial" w:cs="Arial"/>
          <w:color w:val="FF0000"/>
          <w:sz w:val="24"/>
          <w:szCs w:val="24"/>
          <w:lang w:val="es-MX"/>
        </w:rPr>
        <w:t>X</w:t>
      </w:r>
      <w:r w:rsidR="000B4392">
        <w:rPr>
          <w:rFonts w:ascii="Arial" w:hAnsi="Arial" w:cs="Arial"/>
          <w:sz w:val="24"/>
          <w:szCs w:val="24"/>
          <w:lang w:val="es-MX"/>
        </w:rPr>
        <w:t>,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identificado con cédula de ciudadanía </w:t>
      </w:r>
      <w:r w:rsidR="000B4392" w:rsidRPr="000B4392">
        <w:rPr>
          <w:rFonts w:ascii="Arial" w:hAnsi="Arial" w:cs="Arial"/>
          <w:sz w:val="24"/>
          <w:szCs w:val="24"/>
          <w:lang w:val="es-MX"/>
        </w:rPr>
        <w:t xml:space="preserve">No.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XXXXXXXXXX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expedida en</w:t>
      </w:r>
      <w:r w:rsidR="00A04503">
        <w:rPr>
          <w:rFonts w:ascii="Arial" w:hAnsi="Arial" w:cs="Arial"/>
          <w:sz w:val="24"/>
          <w:szCs w:val="24"/>
          <w:lang w:val="es-MX"/>
        </w:rPr>
        <w:t xml:space="preserve">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XXXXXXX</w:t>
      </w:r>
      <w:r w:rsidR="000B4392">
        <w:rPr>
          <w:rFonts w:ascii="Arial" w:hAnsi="Arial" w:cs="Arial"/>
          <w:sz w:val="24"/>
          <w:szCs w:val="24"/>
          <w:lang w:val="es-MX"/>
        </w:rPr>
        <w:t>,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con el fin de dar cumplimiento a las disposiciones establecidas en la Ley 1819 de 2016 y del parágrafo 2 de artículo 383 del Estatuto Tributario, manifiesto bajo gravedad de juramento que:</w:t>
      </w:r>
    </w:p>
    <w:p w14:paraId="32BBF160" w14:textId="77777777" w:rsidR="000D7BE4" w:rsidRPr="000B4392" w:rsidRDefault="000D7BE4" w:rsidP="000D7BE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s-MX"/>
        </w:rPr>
      </w:pPr>
    </w:p>
    <w:p w14:paraId="6F27ACDE" w14:textId="595C06D5" w:rsidR="000D7BE4" w:rsidRPr="000B4392" w:rsidRDefault="000D7BE4" w:rsidP="008D5B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Para efectos de la aplicación de la tabla de retención en la fuente establecida en el artículo 383 del Estatuto Tributario, la cual se le aplica a los pagos o abonos en cuenta por concepto de ingresos por honorarios y por compensación por servicios personales,</w:t>
      </w:r>
      <w:r w:rsidR="0078431D">
        <w:rPr>
          <w:rFonts w:ascii="Arial" w:hAnsi="Arial" w:cs="Arial"/>
          <w:sz w:val="24"/>
          <w:szCs w:val="24"/>
          <w:lang w:val="es-MX"/>
        </w:rPr>
        <w:t xml:space="preserve"> </w:t>
      </w:r>
      <w:r w:rsidR="008D5B1E" w:rsidRPr="000B4392">
        <w:rPr>
          <w:rFonts w:ascii="Arial" w:hAnsi="Arial" w:cs="Arial"/>
          <w:b/>
          <w:sz w:val="24"/>
          <w:szCs w:val="24"/>
          <w:lang w:val="es-MX"/>
        </w:rPr>
        <w:t>NO</w:t>
      </w:r>
      <w:r w:rsidR="008D5B1E" w:rsidRPr="000B4392">
        <w:rPr>
          <w:rFonts w:ascii="Arial" w:hAnsi="Arial" w:cs="Arial"/>
          <w:sz w:val="24"/>
          <w:szCs w:val="24"/>
          <w:lang w:val="es-MX"/>
        </w:rPr>
        <w:t xml:space="preserve"> he contratado ni vinculado más de dos personas para desarrollar esta actividad </w:t>
      </w:r>
    </w:p>
    <w:p w14:paraId="601FABF2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A1440F3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 xml:space="preserve">De la misma manera, en el momento en que contrate o vincule más de </w:t>
      </w:r>
      <w:r w:rsidR="008D5B1E" w:rsidRPr="000B4392">
        <w:rPr>
          <w:rFonts w:ascii="Arial" w:hAnsi="Arial" w:cs="Arial"/>
          <w:sz w:val="24"/>
          <w:szCs w:val="24"/>
          <w:lang w:val="es-MX"/>
        </w:rPr>
        <w:t xml:space="preserve">dos personas </w:t>
      </w:r>
      <w:r w:rsidRPr="000B4392">
        <w:rPr>
          <w:rFonts w:ascii="Arial" w:hAnsi="Arial" w:cs="Arial"/>
          <w:sz w:val="24"/>
          <w:szCs w:val="24"/>
          <w:lang w:val="es-MX"/>
        </w:rPr>
        <w:t>asociado</w:t>
      </w:r>
      <w:r w:rsidR="008D5B1E" w:rsidRPr="000B4392">
        <w:rPr>
          <w:rFonts w:ascii="Arial" w:hAnsi="Arial" w:cs="Arial"/>
          <w:sz w:val="24"/>
          <w:szCs w:val="24"/>
          <w:lang w:val="es-MX"/>
        </w:rPr>
        <w:t>s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a mi actividad económica, me comprometo a informar.</w:t>
      </w:r>
    </w:p>
    <w:p w14:paraId="360C828B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8F8E74A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Cordialmente,</w:t>
      </w:r>
    </w:p>
    <w:p w14:paraId="1FCDBEBA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31AABEE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1429271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1F8CFBF" w14:textId="77777777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EA2F319" w14:textId="046E54D8" w:rsidR="000B4392" w:rsidRDefault="000B4392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Firma: </w:t>
      </w:r>
      <w:r w:rsidR="00A04503">
        <w:rPr>
          <w:rFonts w:ascii="Arial" w:hAnsi="Arial" w:cs="Arial"/>
          <w:sz w:val="24"/>
          <w:szCs w:val="24"/>
          <w:lang w:val="es-MX"/>
        </w:rPr>
        <w:t>_____________________</w:t>
      </w:r>
    </w:p>
    <w:p w14:paraId="11468BEF" w14:textId="74E8AEB9" w:rsidR="000D7BE4" w:rsidRPr="000B4392" w:rsidRDefault="000B4392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Nombres y Apellidos: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XXXXX XXXX XXXX XXX</w:t>
      </w:r>
      <w:r w:rsidR="00A04503">
        <w:rPr>
          <w:rFonts w:ascii="Arial" w:hAnsi="Arial" w:cs="Arial"/>
          <w:color w:val="FF0000"/>
          <w:sz w:val="24"/>
          <w:szCs w:val="24"/>
          <w:lang w:val="es-MX"/>
        </w:rPr>
        <w:t>X</w:t>
      </w:r>
    </w:p>
    <w:p w14:paraId="5A73167B" w14:textId="4D369FFC" w:rsidR="000D7BE4" w:rsidRPr="000B4392" w:rsidRDefault="000D7BE4" w:rsidP="000D7BE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B4392">
        <w:rPr>
          <w:rFonts w:ascii="Arial" w:hAnsi="Arial" w:cs="Arial"/>
          <w:sz w:val="24"/>
          <w:szCs w:val="24"/>
          <w:lang w:val="es-MX"/>
        </w:rPr>
        <w:t>C.C.</w:t>
      </w:r>
      <w:r w:rsidR="00A04503">
        <w:rPr>
          <w:rFonts w:ascii="Arial" w:hAnsi="Arial" w:cs="Arial"/>
          <w:sz w:val="24"/>
          <w:szCs w:val="24"/>
          <w:lang w:val="es-MX"/>
        </w:rPr>
        <w:t xml:space="preserve">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XXXXXXXXXX</w:t>
      </w:r>
      <w:r w:rsidRPr="000B4392">
        <w:rPr>
          <w:rFonts w:ascii="Arial" w:hAnsi="Arial" w:cs="Arial"/>
          <w:sz w:val="24"/>
          <w:szCs w:val="24"/>
          <w:lang w:val="es-MX"/>
        </w:rPr>
        <w:t xml:space="preserve"> de </w:t>
      </w:r>
      <w:r w:rsidR="00A04503" w:rsidRPr="00A04503">
        <w:rPr>
          <w:rFonts w:ascii="Arial" w:hAnsi="Arial" w:cs="Arial"/>
          <w:color w:val="FF0000"/>
          <w:sz w:val="24"/>
          <w:szCs w:val="24"/>
          <w:lang w:val="es-MX"/>
        </w:rPr>
        <w:t>XXXXX</w:t>
      </w:r>
    </w:p>
    <w:sectPr w:rsidR="000D7BE4" w:rsidRPr="000B439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9F14" w14:textId="77777777" w:rsidR="000F1530" w:rsidRDefault="000F1530" w:rsidP="000B4392">
      <w:pPr>
        <w:spacing w:after="0" w:line="240" w:lineRule="auto"/>
      </w:pPr>
      <w:r>
        <w:separator/>
      </w:r>
    </w:p>
  </w:endnote>
  <w:endnote w:type="continuationSeparator" w:id="0">
    <w:p w14:paraId="73C876CC" w14:textId="77777777" w:rsidR="000F1530" w:rsidRDefault="000F1530" w:rsidP="000B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135" w:type="pct"/>
      <w:tblLook w:val="04A0" w:firstRow="1" w:lastRow="0" w:firstColumn="1" w:lastColumn="0" w:noHBand="0" w:noVBand="1"/>
    </w:tblPr>
    <w:tblGrid>
      <w:gridCol w:w="4363"/>
      <w:gridCol w:w="4703"/>
    </w:tblGrid>
    <w:tr w:rsidR="00A04503" w14:paraId="34E3FD79" w14:textId="77777777" w:rsidTr="00A04503">
      <w:tc>
        <w:tcPr>
          <w:tcW w:w="2406" w:type="pct"/>
          <w:vAlign w:val="center"/>
        </w:tcPr>
        <w:p w14:paraId="7268CFBB" w14:textId="77777777" w:rsidR="00A04503" w:rsidRPr="00EF2237" w:rsidRDefault="00A04503" w:rsidP="00A04503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GESTIÓN FINANCIERA</w:t>
          </w:r>
        </w:p>
      </w:tc>
      <w:tc>
        <w:tcPr>
          <w:tcW w:w="2594" w:type="pct"/>
          <w:vAlign w:val="center"/>
        </w:tcPr>
        <w:p w14:paraId="39F631DF" w14:textId="77777777" w:rsidR="00A04503" w:rsidRPr="00EF2237" w:rsidRDefault="00A04503" w:rsidP="00A04503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DEPENDENCIA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SECRETARÍA DE HACIENDA</w:t>
          </w:r>
        </w:p>
      </w:tc>
    </w:tr>
    <w:bookmarkEnd w:id="0"/>
  </w:tbl>
  <w:p w14:paraId="4180F371" w14:textId="77777777" w:rsidR="00A04503" w:rsidRDefault="00A04503" w:rsidP="00A04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9B91" w14:textId="77777777" w:rsidR="000F1530" w:rsidRDefault="000F1530" w:rsidP="000B4392">
      <w:pPr>
        <w:spacing w:after="0" w:line="240" w:lineRule="auto"/>
      </w:pPr>
      <w:r>
        <w:separator/>
      </w:r>
    </w:p>
  </w:footnote>
  <w:footnote w:type="continuationSeparator" w:id="0">
    <w:p w14:paraId="26A54699" w14:textId="77777777" w:rsidR="000F1530" w:rsidRDefault="000F1530" w:rsidP="000B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0"/>
      <w:gridCol w:w="5380"/>
      <w:gridCol w:w="2168"/>
    </w:tblGrid>
    <w:tr w:rsidR="000B4392" w:rsidRPr="00F423D2" w14:paraId="05D17D47" w14:textId="77777777" w:rsidTr="00500548">
      <w:trPr>
        <w:trHeight w:val="280"/>
      </w:trPr>
      <w:tc>
        <w:tcPr>
          <w:tcW w:w="662" w:type="pct"/>
          <w:vMerge w:val="restart"/>
          <w:shd w:val="clear" w:color="auto" w:fill="auto"/>
          <w:vAlign w:val="bottom"/>
        </w:tcPr>
        <w:p w14:paraId="29094EFE" w14:textId="77777777" w:rsidR="000B4392" w:rsidRPr="009F45E7" w:rsidRDefault="000B4392" w:rsidP="000B4392">
          <w:pPr>
            <w:tabs>
              <w:tab w:val="center" w:pos="1920"/>
              <w:tab w:val="left" w:pos="3045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9264" behindDoc="1" locked="0" layoutInCell="1" allowOverlap="1" wp14:anchorId="05CF0812" wp14:editId="72753BCE">
                <wp:simplePos x="0" y="0"/>
                <wp:positionH relativeFrom="margin">
                  <wp:posOffset>115570</wp:posOffset>
                </wp:positionH>
                <wp:positionV relativeFrom="margin">
                  <wp:posOffset>-3810</wp:posOffset>
                </wp:positionV>
                <wp:extent cx="476885" cy="490855"/>
                <wp:effectExtent l="0" t="0" r="0" b="4445"/>
                <wp:wrapThrough wrapText="bothSides">
                  <wp:wrapPolygon edited="0">
                    <wp:start x="863" y="0"/>
                    <wp:lineTo x="0" y="17604"/>
                    <wp:lineTo x="0" y="20957"/>
                    <wp:lineTo x="863" y="20957"/>
                    <wp:lineTo x="19846" y="20957"/>
                    <wp:lineTo x="20708" y="20957"/>
                    <wp:lineTo x="20708" y="17604"/>
                    <wp:lineTo x="19846" y="0"/>
                    <wp:lineTo x="863" y="0"/>
                  </wp:wrapPolygon>
                </wp:wrapThrough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F45E7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65283D90" w14:textId="77777777" w:rsidR="000B4392" w:rsidRPr="00BF6C73" w:rsidRDefault="000B4392" w:rsidP="000B4392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9F45E7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3079" w:type="pct"/>
          <w:vMerge w:val="restart"/>
          <w:shd w:val="clear" w:color="auto" w:fill="FFFFFF"/>
          <w:vAlign w:val="center"/>
        </w:tcPr>
        <w:p w14:paraId="53CEAE9A" w14:textId="5A13D093" w:rsidR="000B4392" w:rsidRPr="00335AD2" w:rsidRDefault="00733621" w:rsidP="000B4392">
          <w:pPr>
            <w:pStyle w:val="Encabezado"/>
            <w:ind w:hanging="2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 xml:space="preserve">MODELO </w:t>
          </w:r>
          <w:r w:rsidRPr="000B4392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CERTIFICACIÓN RETENCIÓN EN LA FUENTE</w:t>
          </w: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 xml:space="preserve"> - INDEPENDIENTES</w:t>
          </w:r>
        </w:p>
      </w:tc>
      <w:tc>
        <w:tcPr>
          <w:tcW w:w="1259" w:type="pct"/>
          <w:vAlign w:val="center"/>
        </w:tcPr>
        <w:p w14:paraId="3B0D3C5D" w14:textId="54DC5AF4" w:rsidR="000B4392" w:rsidRPr="00ED5762" w:rsidRDefault="000B4392" w:rsidP="000B439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CÓDIGO: GFRA-F-</w:t>
          </w:r>
          <w:r w:rsidR="005D4268">
            <w:rPr>
              <w:rFonts w:ascii="Arial" w:hAnsi="Arial" w:cs="Arial"/>
              <w:b/>
              <w:bCs/>
              <w:sz w:val="16"/>
              <w:szCs w:val="16"/>
            </w:rPr>
            <w:t>38</w:t>
          </w:r>
        </w:p>
      </w:tc>
    </w:tr>
    <w:tr w:rsidR="000B4392" w:rsidRPr="00F423D2" w14:paraId="4D716B66" w14:textId="77777777" w:rsidTr="00500548">
      <w:trPr>
        <w:trHeight w:val="283"/>
      </w:trPr>
      <w:tc>
        <w:tcPr>
          <w:tcW w:w="662" w:type="pct"/>
          <w:vMerge/>
          <w:shd w:val="clear" w:color="auto" w:fill="auto"/>
        </w:tcPr>
        <w:p w14:paraId="50BFB6D4" w14:textId="77777777" w:rsidR="000B4392" w:rsidRPr="00F423D2" w:rsidRDefault="000B4392" w:rsidP="000B4392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65D5B908" w14:textId="77777777" w:rsidR="000B4392" w:rsidRPr="00335AD2" w:rsidRDefault="000B4392" w:rsidP="000B4392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532855D3" w14:textId="77777777" w:rsidR="000B4392" w:rsidRPr="00ED5762" w:rsidRDefault="000B4392" w:rsidP="000B439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0B4392" w:rsidRPr="00F423D2" w14:paraId="63C921C1" w14:textId="77777777" w:rsidTr="00500548">
      <w:trPr>
        <w:trHeight w:val="257"/>
      </w:trPr>
      <w:tc>
        <w:tcPr>
          <w:tcW w:w="662" w:type="pct"/>
          <w:vMerge/>
          <w:shd w:val="clear" w:color="auto" w:fill="auto"/>
          <w:vAlign w:val="center"/>
        </w:tcPr>
        <w:p w14:paraId="1332098A" w14:textId="77777777" w:rsidR="000B4392" w:rsidRPr="00F423D2" w:rsidRDefault="000B4392" w:rsidP="000B439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1A4B2AD" w14:textId="77777777" w:rsidR="000B4392" w:rsidRPr="00335AD2" w:rsidRDefault="000B4392" w:rsidP="000B4392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26674B86" w14:textId="729C6B2D" w:rsidR="000B4392" w:rsidRPr="00ED5762" w:rsidRDefault="000B4392" w:rsidP="000B439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FECHA VERSIÓN: </w:t>
          </w:r>
          <w:r w:rsidR="005D4268">
            <w:rPr>
              <w:rFonts w:ascii="Arial" w:hAnsi="Arial" w:cs="Arial"/>
              <w:b/>
              <w:bCs/>
              <w:sz w:val="16"/>
              <w:szCs w:val="16"/>
            </w:rPr>
            <w:t>24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5D4268">
            <w:rPr>
              <w:rFonts w:ascii="Arial" w:hAnsi="Arial" w:cs="Arial"/>
              <w:b/>
              <w:bCs/>
              <w:sz w:val="16"/>
              <w:szCs w:val="16"/>
            </w:rPr>
            <w:t>01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/202</w:t>
          </w:r>
          <w:r w:rsidR="005D4268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  <w:tr w:rsidR="000B4392" w:rsidRPr="00F423D2" w14:paraId="54C4326B" w14:textId="77777777" w:rsidTr="00500548">
      <w:trPr>
        <w:trHeight w:val="133"/>
      </w:trPr>
      <w:tc>
        <w:tcPr>
          <w:tcW w:w="662" w:type="pct"/>
          <w:vMerge/>
          <w:shd w:val="clear" w:color="auto" w:fill="auto"/>
        </w:tcPr>
        <w:p w14:paraId="3620D8CB" w14:textId="77777777" w:rsidR="000B4392" w:rsidRPr="00F423D2" w:rsidRDefault="000B4392" w:rsidP="000B439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2529C6A7" w14:textId="77777777" w:rsidR="000B4392" w:rsidRPr="00335AD2" w:rsidRDefault="000B4392" w:rsidP="000B4392">
          <w:pPr>
            <w:pStyle w:val="Encabezado"/>
            <w:ind w:hanging="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4EB6C584" w14:textId="77777777" w:rsidR="000B4392" w:rsidRPr="00ED5762" w:rsidRDefault="000B4392" w:rsidP="000B439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63C1DDA" w14:textId="77777777" w:rsidR="000B4392" w:rsidRPr="000B4392" w:rsidRDefault="000B4392" w:rsidP="000B43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FE"/>
    <w:rsid w:val="000B4392"/>
    <w:rsid w:val="000D7BE4"/>
    <w:rsid w:val="000F1530"/>
    <w:rsid w:val="00102470"/>
    <w:rsid w:val="001B0D18"/>
    <w:rsid w:val="005D4268"/>
    <w:rsid w:val="00623EB6"/>
    <w:rsid w:val="00722DFE"/>
    <w:rsid w:val="00733621"/>
    <w:rsid w:val="0078431D"/>
    <w:rsid w:val="008D5B1E"/>
    <w:rsid w:val="00A04503"/>
    <w:rsid w:val="00A32C69"/>
    <w:rsid w:val="00E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E158"/>
  <w15:chartTrackingRefBased/>
  <w15:docId w15:val="{CB080E63-16AA-4BDC-9CCE-FC633D92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B4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B4392"/>
  </w:style>
  <w:style w:type="paragraph" w:styleId="Piedepgina">
    <w:name w:val="footer"/>
    <w:basedOn w:val="Normal"/>
    <w:link w:val="PiedepginaCar"/>
    <w:uiPriority w:val="99"/>
    <w:unhideWhenUsed/>
    <w:rsid w:val="000B4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392"/>
  </w:style>
  <w:style w:type="table" w:styleId="Tablaconcuadrcula">
    <w:name w:val="Table Grid"/>
    <w:basedOn w:val="Tablanormal"/>
    <w:uiPriority w:val="59"/>
    <w:rsid w:val="00A0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B99A1CE54BC45AED72D6340589A4E" ma:contentTypeVersion="0" ma:contentTypeDescription="Crear nuevo documento." ma:contentTypeScope="" ma:versionID="23d0086393e7a453d0bb1d453403af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25926-9CA6-40AA-84B8-76496FCA4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47795-7AC1-4191-B52F-5F498689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079156-9D61-4325-82A6-4EAFDEFEA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Valenzuela Isbelia</dc:creator>
  <cp:keywords/>
  <dc:description/>
  <cp:lastModifiedBy>Jose Melduvio Delgado Macaza</cp:lastModifiedBy>
  <cp:revision>11</cp:revision>
  <dcterms:created xsi:type="dcterms:W3CDTF">2020-08-24T22:53:00Z</dcterms:created>
  <dcterms:modified xsi:type="dcterms:W3CDTF">2022-01-24T18:46:00Z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0x010100670B99A1CE54BC45AED72D6340589A4E</vt:lpwstr>
  </property>
</Properties>
</file>